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03" w:rsidRDefault="00B53F03">
      <w:r>
        <w:rPr>
          <w:noProof/>
          <w:lang w:eastAsia="ru-RU"/>
        </w:rPr>
        <w:drawing>
          <wp:inline distT="0" distB="0" distL="0" distR="0">
            <wp:extent cx="5239992" cy="7400925"/>
            <wp:effectExtent l="1104900" t="0" r="1084608" b="0"/>
            <wp:docPr id="2" name="Рисунок 2" descr="C:\Users\Пользователь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42878" cy="740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03" w:rsidRDefault="00B53F03"/>
    <w:tbl>
      <w:tblPr>
        <w:tblStyle w:val="a3"/>
        <w:tblW w:w="0" w:type="auto"/>
        <w:tblLook w:val="04A0"/>
      </w:tblPr>
      <w:tblGrid>
        <w:gridCol w:w="865"/>
        <w:gridCol w:w="3779"/>
        <w:gridCol w:w="3119"/>
        <w:gridCol w:w="4260"/>
        <w:gridCol w:w="2544"/>
      </w:tblGrid>
      <w:tr w:rsidR="00A954F7" w:rsidRPr="00B53F03" w:rsidTr="00A954F7">
        <w:tc>
          <w:tcPr>
            <w:tcW w:w="865" w:type="dxa"/>
            <w:vMerge w:val="restart"/>
          </w:tcPr>
          <w:p w:rsidR="00A954F7" w:rsidRPr="00B53F03" w:rsidRDefault="00A954F7" w:rsidP="00B53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954F7" w:rsidRPr="00B53F03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0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9" w:type="dxa"/>
          </w:tcPr>
          <w:p w:rsidR="00A954F7" w:rsidRPr="00B53F03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F03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B53F0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B53F03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0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B53F03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RPr="00B53F03" w:rsidTr="00A954F7">
        <w:tc>
          <w:tcPr>
            <w:tcW w:w="865" w:type="dxa"/>
            <w:vMerge/>
          </w:tcPr>
          <w:p w:rsidR="00A954F7" w:rsidRPr="00B53F03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954F7" w:rsidRPr="00B53F03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0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A954F7" w:rsidRPr="00B53F03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03">
              <w:rPr>
                <w:rFonts w:ascii="Times New Roman" w:hAnsi="Times New Roman" w:cs="Times New Roman"/>
                <w:sz w:val="28"/>
                <w:szCs w:val="28"/>
              </w:rPr>
              <w:t>Богданова Н.В.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B53F03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0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B53F03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F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RPr="009938C9" w:rsidTr="00A954F7"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RPr="009938C9" w:rsidTr="00A954F7">
        <w:tc>
          <w:tcPr>
            <w:tcW w:w="865" w:type="dxa"/>
            <w:vMerge w:val="restart"/>
            <w:tcBorders>
              <w:top w:val="nil"/>
            </w:tcBorders>
          </w:tcPr>
          <w:p w:rsidR="00A954F7" w:rsidRPr="009938C9" w:rsidRDefault="00A954F7" w:rsidP="00A9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 xml:space="preserve">    3 класс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RPr="009938C9" w:rsidTr="00A954F7">
        <w:tc>
          <w:tcPr>
            <w:tcW w:w="865" w:type="dxa"/>
            <w:vMerge/>
          </w:tcPr>
          <w:p w:rsidR="00A954F7" w:rsidRPr="009938C9" w:rsidRDefault="00A954F7" w:rsidP="00A95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938C9"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RPr="009938C9" w:rsidTr="00A954F7">
        <w:tc>
          <w:tcPr>
            <w:tcW w:w="865" w:type="dxa"/>
            <w:vMerge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954F7" w:rsidRPr="009938C9" w:rsidTr="00A954F7">
        <w:tc>
          <w:tcPr>
            <w:tcW w:w="865" w:type="dxa"/>
            <w:vMerge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RPr="009938C9" w:rsidTr="00A954F7">
        <w:tc>
          <w:tcPr>
            <w:tcW w:w="865" w:type="dxa"/>
            <w:vMerge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Н.И. Быкова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954F7" w:rsidRPr="009938C9" w:rsidTr="00A954F7">
        <w:tc>
          <w:tcPr>
            <w:tcW w:w="865" w:type="dxa"/>
            <w:vMerge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RPr="009938C9" w:rsidTr="00A954F7">
        <w:tc>
          <w:tcPr>
            <w:tcW w:w="865" w:type="dxa"/>
            <w:vMerge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954F7" w:rsidRPr="009938C9" w:rsidTr="00A954F7">
        <w:tc>
          <w:tcPr>
            <w:tcW w:w="865" w:type="dxa"/>
            <w:vMerge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9938C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RPr="009938C9" w:rsidTr="00A954F7">
        <w:tc>
          <w:tcPr>
            <w:tcW w:w="865" w:type="dxa"/>
            <w:vMerge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Богданова Н.В.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RPr="009938C9" w:rsidTr="00A954F7">
        <w:tc>
          <w:tcPr>
            <w:tcW w:w="865" w:type="dxa"/>
            <w:vMerge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RPr="009938C9" w:rsidTr="00A954F7"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954F7" w:rsidRPr="009938C9" w:rsidTr="00A954F7">
        <w:tc>
          <w:tcPr>
            <w:tcW w:w="865" w:type="dxa"/>
            <w:vMerge w:val="restart"/>
            <w:tcBorders>
              <w:top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54F7" w:rsidRPr="009938C9" w:rsidRDefault="00A954F7" w:rsidP="00A9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 xml:space="preserve">    4 класс</w:t>
            </w:r>
          </w:p>
          <w:p w:rsidR="00A954F7" w:rsidRPr="009938C9" w:rsidRDefault="00A954F7" w:rsidP="00A95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938C9"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954F7" w:rsidRPr="009938C9" w:rsidTr="00A954F7">
        <w:tc>
          <w:tcPr>
            <w:tcW w:w="865" w:type="dxa"/>
            <w:vMerge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RPr="009938C9" w:rsidTr="00A954F7">
        <w:tc>
          <w:tcPr>
            <w:tcW w:w="865" w:type="dxa"/>
            <w:vMerge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954F7" w:rsidRPr="009938C9" w:rsidTr="00A954F7">
        <w:tc>
          <w:tcPr>
            <w:tcW w:w="865" w:type="dxa"/>
            <w:vMerge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Н.И. Быкова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RPr="009938C9" w:rsidTr="00A954F7">
        <w:tc>
          <w:tcPr>
            <w:tcW w:w="865" w:type="dxa"/>
            <w:vMerge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RPr="009938C9" w:rsidTr="00A954F7">
        <w:tc>
          <w:tcPr>
            <w:tcW w:w="865" w:type="dxa"/>
            <w:vMerge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RPr="009938C9" w:rsidTr="00A954F7">
        <w:tc>
          <w:tcPr>
            <w:tcW w:w="865" w:type="dxa"/>
            <w:vMerge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9938C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954F7" w:rsidRPr="009938C9" w:rsidTr="00A954F7">
        <w:tc>
          <w:tcPr>
            <w:tcW w:w="865" w:type="dxa"/>
            <w:vMerge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Богданова Н.В.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954F7" w:rsidRPr="009938C9" w:rsidTr="00A954F7"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8C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RPr="009938C9" w:rsidTr="00A954F7">
        <w:trPr>
          <w:trHeight w:val="869"/>
        </w:trPr>
        <w:tc>
          <w:tcPr>
            <w:tcW w:w="865" w:type="dxa"/>
            <w:tcBorders>
              <w:top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4260" w:type="dxa"/>
            <w:tcBorders>
              <w:top w:val="single" w:sz="4" w:space="0" w:color="auto"/>
              <w:right w:val="single" w:sz="4" w:space="0" w:color="auto"/>
            </w:tcBorders>
          </w:tcPr>
          <w:p w:rsidR="00A954F7" w:rsidRPr="009938C9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</w:tcPr>
          <w:p w:rsidR="00A954F7" w:rsidRPr="009938C9" w:rsidRDefault="00B53F03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A954F7" w:rsidRDefault="00A954F7" w:rsidP="00A954F7">
      <w:pPr>
        <w:rPr>
          <w:rFonts w:ascii="Times New Roman" w:hAnsi="Times New Roman" w:cs="Times New Roman"/>
          <w:sz w:val="28"/>
          <w:szCs w:val="28"/>
        </w:rPr>
      </w:pPr>
    </w:p>
    <w:p w:rsidR="00A954F7" w:rsidRDefault="00A954F7" w:rsidP="00A954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EF71EC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EF71EC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EC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Разумовская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71EC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71EC" w:rsidTr="003D5EA7">
        <w:trPr>
          <w:trHeight w:val="3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Ю.Е. Ваулина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71EC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71EC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71EC" w:rsidTr="003D5EA7">
        <w:trPr>
          <w:trHeight w:val="4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71EC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Пасечник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71EC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Алексеев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71EC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Смирнов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71EC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Г.Г.Сергеева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71EC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Н.М.Конышева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21 век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71EC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Концева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21 век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71EC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E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EC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EC" w:rsidTr="003D5EA7">
        <w:trPr>
          <w:trHeight w:val="4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Разумовская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EC" w:rsidRDefault="00EF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5EA7" w:rsidTr="003D5EA7">
        <w:trPr>
          <w:trHeight w:val="4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 w:rsidP="003D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Л.Л.Босова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Арсентьев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Алексеев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Пасечник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Г.Г.Сергеева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Н.М.Конышева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21 век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Концева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21 век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D87B2B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EA7" w:rsidRDefault="003D5EA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Разумовская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Ю.Е. Ваулина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Пасечник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история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Данилов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Алексеев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5EA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5EA7" w:rsidTr="00A954F7">
        <w:trPr>
          <w:trHeight w:val="54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Смирнов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EA7" w:rsidRDefault="003D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4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F03" w:rsidRDefault="00B53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Разумовская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Ю.Е. Ваулина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Данилов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Пасечник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Габриелян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Алексеев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A954F7">
        <w:trPr>
          <w:trHeight w:val="5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Смирнов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F8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Разумовская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В.Я. Коровина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Ю.Е. Ваулина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Данилов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Пасечник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Габриелян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Алексеев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50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A954F7">
        <w:trPr>
          <w:trHeight w:val="5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Смирнов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 w:rsidP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F7" w:rsidTr="00EF71E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4F7" w:rsidRDefault="00A9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E33" w:rsidRDefault="00DA2E33"/>
    <w:sectPr w:rsidR="00DA2E33" w:rsidSect="00B53F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1EC"/>
    <w:rsid w:val="00051A09"/>
    <w:rsid w:val="003A20B2"/>
    <w:rsid w:val="003D5EA7"/>
    <w:rsid w:val="004A715A"/>
    <w:rsid w:val="0050730E"/>
    <w:rsid w:val="00990290"/>
    <w:rsid w:val="00A954F7"/>
    <w:rsid w:val="00B15741"/>
    <w:rsid w:val="00B53F03"/>
    <w:rsid w:val="00C96A6A"/>
    <w:rsid w:val="00D87B2B"/>
    <w:rsid w:val="00DA2E33"/>
    <w:rsid w:val="00DB1473"/>
    <w:rsid w:val="00EF71EC"/>
    <w:rsid w:val="00F8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Пользователь</cp:lastModifiedBy>
  <cp:revision>6</cp:revision>
  <dcterms:created xsi:type="dcterms:W3CDTF">2019-04-15T09:00:00Z</dcterms:created>
  <dcterms:modified xsi:type="dcterms:W3CDTF">2021-09-23T12:27:00Z</dcterms:modified>
</cp:coreProperties>
</file>